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1799D" w:rsidRPr="00106FF6" w:rsidRDefault="0051799D" w:rsidP="0051799D">
      <w:pPr>
        <w:rPr>
          <w:rFonts w:ascii="Arial" w:hAnsi="Arial" w:cs="Arial"/>
          <w:b/>
          <w:u w:val="single"/>
        </w:rPr>
      </w:pPr>
      <w:r w:rsidRPr="00106FF6">
        <w:rPr>
          <w:rFonts w:ascii="Arial" w:hAnsi="Arial" w:cs="Arial"/>
          <w:b/>
          <w:u w:val="single"/>
        </w:rPr>
        <w:t>Klasa 7</w:t>
      </w:r>
    </w:p>
    <w:p w:rsidR="0051799D" w:rsidRPr="00106FF6" w:rsidRDefault="0051799D" w:rsidP="0051799D">
      <w:pPr>
        <w:rPr>
          <w:rFonts w:ascii="Arial" w:hAnsi="Arial" w:cs="Arial"/>
        </w:rPr>
      </w:pPr>
      <w:r w:rsidRPr="00106FF6">
        <w:rPr>
          <w:rFonts w:ascii="Arial" w:hAnsi="Arial" w:cs="Arial"/>
        </w:rPr>
        <w:t>Temat lekcji: Karol Szymanowski – muzyka ludowa w twórczości kompozytora klasycznego.</w:t>
      </w:r>
    </w:p>
    <w:p w:rsidR="0051799D" w:rsidRPr="00106FF6" w:rsidRDefault="0051799D" w:rsidP="0051799D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106FF6">
        <w:rPr>
          <w:rFonts w:ascii="Arial" w:hAnsi="Arial" w:cs="Arial"/>
        </w:rPr>
        <w:t xml:space="preserve">Oglądnij film – 10 faktów z życia Karola Szymanowskiego </w:t>
      </w:r>
      <w:hyperlink r:id="rId5" w:history="1">
        <w:r w:rsidRPr="00106FF6">
          <w:rPr>
            <w:rStyle w:val="Hipercze"/>
            <w:rFonts w:ascii="Arial" w:hAnsi="Arial" w:cs="Arial"/>
          </w:rPr>
          <w:t>https://www.youtube.com/watch?v=ecOapqWYOws</w:t>
        </w:r>
      </w:hyperlink>
      <w:r w:rsidRPr="00106FF6">
        <w:rPr>
          <w:rFonts w:ascii="Arial" w:hAnsi="Arial" w:cs="Arial"/>
        </w:rPr>
        <w:t xml:space="preserve"> </w:t>
      </w:r>
    </w:p>
    <w:p w:rsidR="0051799D" w:rsidRPr="00106FF6" w:rsidRDefault="0051799D" w:rsidP="0051799D">
      <w:pPr>
        <w:ind w:left="360"/>
        <w:rPr>
          <w:rFonts w:ascii="Arial" w:hAnsi="Arial" w:cs="Arial"/>
        </w:rPr>
      </w:pPr>
      <w:r w:rsidRPr="00106FF6">
        <w:rPr>
          <w:rFonts w:ascii="Arial" w:hAnsi="Arial" w:cs="Arial"/>
        </w:rPr>
        <w:t xml:space="preserve">Stwórz własną notatkę z trzech dowolnie wybranych, najciekawszych dla ciebie faktów o życiu i twórczości Szymanowskiego. Możesz wykorzystać fakty przedstawione w filmie lub wybrać własne korzystając ze sprawdzonych źródeł internetowych np.; </w:t>
      </w:r>
      <w:hyperlink r:id="rId6" w:history="1">
        <w:r w:rsidRPr="00106FF6">
          <w:rPr>
            <w:rStyle w:val="Hipercze"/>
            <w:rFonts w:ascii="Arial" w:hAnsi="Arial" w:cs="Arial"/>
          </w:rPr>
          <w:t>https://encyklopedia.pwn.pl/haslo/Szymanowski-Karol;3983776.html</w:t>
        </w:r>
      </w:hyperlink>
      <w:r w:rsidRPr="00106FF6">
        <w:rPr>
          <w:rFonts w:ascii="Arial" w:hAnsi="Arial" w:cs="Arial"/>
        </w:rPr>
        <w:t>.</w:t>
      </w:r>
    </w:p>
    <w:p w:rsidR="0051799D" w:rsidRPr="00106FF6" w:rsidRDefault="0051799D" w:rsidP="0051799D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106FF6">
        <w:rPr>
          <w:rFonts w:ascii="Arial" w:hAnsi="Arial" w:cs="Arial"/>
        </w:rPr>
        <w:t>Wysłuchaj podane utwory K. Szymanowskiego wybierz jeden z nich, który najbardziej Ci się podobał i uzasadnij pisemnie swój wybór.</w:t>
      </w:r>
    </w:p>
    <w:p w:rsidR="0051799D" w:rsidRPr="00106FF6" w:rsidRDefault="00106FF6" w:rsidP="0051799D">
      <w:pPr>
        <w:rPr>
          <w:rFonts w:ascii="Arial" w:hAnsi="Arial" w:cs="Arial"/>
        </w:rPr>
      </w:pPr>
      <w:hyperlink r:id="rId7" w:history="1">
        <w:r w:rsidR="0051799D" w:rsidRPr="00106FF6">
          <w:rPr>
            <w:rStyle w:val="Hipercze"/>
            <w:rFonts w:ascii="Arial" w:hAnsi="Arial" w:cs="Arial"/>
          </w:rPr>
          <w:t>https://www.youtube.com/watch?v=rN9jn6cYFuM&amp;list=RDEM0K5y1BcwtmurWdd5DeFrhA&amp;index=2</w:t>
        </w:r>
      </w:hyperlink>
      <w:r w:rsidR="0051799D" w:rsidRPr="00106FF6">
        <w:rPr>
          <w:rFonts w:ascii="Arial" w:hAnsi="Arial" w:cs="Arial"/>
        </w:rPr>
        <w:t xml:space="preserve"> Preludium </w:t>
      </w:r>
      <w:proofErr w:type="spellStart"/>
      <w:r w:rsidR="0051799D" w:rsidRPr="00106FF6">
        <w:rPr>
          <w:rFonts w:ascii="Arial" w:hAnsi="Arial" w:cs="Arial"/>
        </w:rPr>
        <w:t>op</w:t>
      </w:r>
      <w:proofErr w:type="spellEnd"/>
      <w:r w:rsidR="0051799D" w:rsidRPr="00106FF6">
        <w:rPr>
          <w:rFonts w:ascii="Arial" w:hAnsi="Arial" w:cs="Arial"/>
        </w:rPr>
        <w:t xml:space="preserve"> 1 nr 1</w:t>
      </w:r>
    </w:p>
    <w:p w:rsidR="0051799D" w:rsidRPr="00106FF6" w:rsidRDefault="00106FF6" w:rsidP="0051799D">
      <w:pPr>
        <w:rPr>
          <w:rFonts w:ascii="Arial" w:hAnsi="Arial" w:cs="Arial"/>
        </w:rPr>
      </w:pPr>
      <w:hyperlink r:id="rId8" w:history="1">
        <w:r w:rsidR="0051799D" w:rsidRPr="00106FF6">
          <w:rPr>
            <w:rStyle w:val="Hipercze"/>
            <w:rFonts w:ascii="Arial" w:hAnsi="Arial" w:cs="Arial"/>
          </w:rPr>
          <w:t>https://www.youtube.com/watch?v=mfNuq-NAdOE</w:t>
        </w:r>
      </w:hyperlink>
      <w:r w:rsidR="0051799D" w:rsidRPr="00106FF6">
        <w:rPr>
          <w:rFonts w:ascii="Arial" w:hAnsi="Arial" w:cs="Arial"/>
        </w:rPr>
        <w:t xml:space="preserve"> Sonata fortepianowa 3 część</w:t>
      </w:r>
    </w:p>
    <w:p w:rsidR="0051799D" w:rsidRPr="00106FF6" w:rsidRDefault="00106FF6" w:rsidP="0051799D">
      <w:pPr>
        <w:rPr>
          <w:rFonts w:ascii="Arial" w:hAnsi="Arial" w:cs="Arial"/>
        </w:rPr>
      </w:pPr>
      <w:hyperlink r:id="rId9" w:history="1">
        <w:r w:rsidR="0051799D" w:rsidRPr="00106FF6">
          <w:rPr>
            <w:rStyle w:val="Hipercze"/>
            <w:rFonts w:ascii="Arial" w:hAnsi="Arial" w:cs="Arial"/>
          </w:rPr>
          <w:t>https://www.youtube.com/watch?v=XiX2koK-VkA</w:t>
        </w:r>
      </w:hyperlink>
      <w:r w:rsidR="0051799D" w:rsidRPr="00106FF6">
        <w:rPr>
          <w:rFonts w:ascii="Arial" w:hAnsi="Arial" w:cs="Arial"/>
        </w:rPr>
        <w:t xml:space="preserve"> Harnasie – Taniec zbójnicki - Finał</w:t>
      </w:r>
    </w:p>
    <w:p w:rsidR="00B369C6" w:rsidRPr="00106FF6" w:rsidRDefault="00B369C6">
      <w:pPr>
        <w:rPr>
          <w:rFonts w:ascii="Arial" w:hAnsi="Arial" w:cs="Arial"/>
        </w:rPr>
      </w:pPr>
    </w:p>
    <w:sectPr w:rsidR="00B369C6" w:rsidRPr="00106F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49503D"/>
    <w:multiLevelType w:val="hybridMultilevel"/>
    <w:tmpl w:val="3D100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99D"/>
    <w:rsid w:val="00026635"/>
    <w:rsid w:val="00106FF6"/>
    <w:rsid w:val="0051799D"/>
    <w:rsid w:val="00B369C6"/>
    <w:rsid w:val="00B4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7647C"/>
  <w15:docId w15:val="{64D2A0C6-9286-754B-9B7D-F0E375C4B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79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1799D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179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fNuq-NAdO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rN9jn6cYFuM&amp;list=RDEM0K5y1BcwtmurWdd5DeFrhA&amp;index=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cyklopedia.pwn.pl/haslo/Szymanowski-Karol;3983776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ecOapqWYOw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XiX2koK-Vk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a.gietner</dc:creator>
  <cp:lastModifiedBy>Katarzyna Niewidok</cp:lastModifiedBy>
  <cp:revision>3</cp:revision>
  <dcterms:created xsi:type="dcterms:W3CDTF">2020-03-26T07:53:00Z</dcterms:created>
  <dcterms:modified xsi:type="dcterms:W3CDTF">2020-03-27T09:24:00Z</dcterms:modified>
</cp:coreProperties>
</file>